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F69" w14:textId="77777777" w:rsidR="009818D1" w:rsidRPr="00D54D8D" w:rsidRDefault="009818D1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3F9B1E02" w14:textId="77777777" w:rsidR="009818D1" w:rsidRPr="00D54D8D" w:rsidRDefault="009818D1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3CDB1BC7" w14:textId="77777777" w:rsidR="009818D1" w:rsidRPr="00D54D8D" w:rsidRDefault="009818D1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3CC58519" w14:textId="77777777" w:rsidR="009818D1" w:rsidRPr="00D54D8D" w:rsidRDefault="009818D1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008FE7D4" w14:textId="77777777" w:rsidR="009818D1" w:rsidRPr="00D54D8D" w:rsidRDefault="009818D1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2BBD5807" w14:textId="77777777" w:rsidR="009818D1" w:rsidRPr="00D54D8D" w:rsidRDefault="009818D1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19E6DE3C" w14:textId="77777777" w:rsidR="009818D1" w:rsidRPr="00D54D8D" w:rsidRDefault="009818D1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</w:p>
    <w:p w14:paraId="30D2015D" w14:textId="7589ACAC" w:rsidR="009818D1" w:rsidRPr="006423D6" w:rsidRDefault="009818D1" w:rsidP="003544DE">
      <w:pPr>
        <w:pStyle w:val="berschrift1"/>
        <w:spacing w:before="0" w:after="120"/>
        <w:jc w:val="center"/>
        <w:rPr>
          <w:rFonts w:ascii="Arial" w:hAnsi="Arial" w:cs="Arial"/>
          <w:b/>
          <w:caps/>
          <w:color w:val="auto"/>
          <w:spacing w:val="29"/>
          <w:sz w:val="38"/>
        </w:rPr>
      </w:pPr>
      <w:r w:rsidRPr="006423D6">
        <w:rPr>
          <w:rFonts w:ascii="Arial" w:hAnsi="Arial" w:cs="Arial"/>
          <w:b/>
          <w:caps/>
          <w:color w:val="auto"/>
          <w:spacing w:val="29"/>
          <w:sz w:val="38"/>
        </w:rPr>
        <w:t>S</w:t>
      </w:r>
      <w:r w:rsidR="00B919B4">
        <w:rPr>
          <w:rFonts w:ascii="Arial" w:hAnsi="Arial" w:cs="Arial"/>
          <w:b/>
          <w:caps/>
          <w:color w:val="auto"/>
          <w:spacing w:val="29"/>
          <w:sz w:val="38"/>
        </w:rPr>
        <w:t>t</w:t>
      </w:r>
      <w:r>
        <w:rPr>
          <w:rFonts w:ascii="Arial" w:hAnsi="Arial" w:cs="Arial"/>
          <w:b/>
          <w:caps/>
          <w:color w:val="auto"/>
          <w:spacing w:val="29"/>
          <w:sz w:val="38"/>
        </w:rPr>
        <w:t>immzettel</w:t>
      </w:r>
    </w:p>
    <w:p w14:paraId="038B2308" w14:textId="77777777" w:rsidR="009818D1" w:rsidRPr="006423D6" w:rsidRDefault="009818D1" w:rsidP="003544DE">
      <w:pPr>
        <w:pStyle w:val="berschrift2"/>
        <w:spacing w:before="0" w:after="120"/>
        <w:jc w:val="center"/>
        <w:rPr>
          <w:rFonts w:ascii="Arial" w:hAnsi="Arial"/>
          <w:color w:val="auto"/>
          <w:sz w:val="19"/>
        </w:rPr>
      </w:pPr>
      <w:r w:rsidRPr="006423D6">
        <w:rPr>
          <w:rFonts w:ascii="Arial" w:hAnsi="Arial"/>
          <w:color w:val="auto"/>
          <w:sz w:val="19"/>
        </w:rPr>
        <w:t>(vereinfachtes Wahlverfahren)</w:t>
      </w:r>
    </w:p>
    <w:p w14:paraId="0B3912E8" w14:textId="77777777" w:rsidR="00544D59" w:rsidRDefault="00544D59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9717CA" wp14:editId="3A876F45">
                <wp:simplePos x="0" y="0"/>
                <wp:positionH relativeFrom="column">
                  <wp:posOffset>180340</wp:posOffset>
                </wp:positionH>
                <wp:positionV relativeFrom="paragraph">
                  <wp:posOffset>180340</wp:posOffset>
                </wp:positionV>
                <wp:extent cx="5850000" cy="3780000"/>
                <wp:effectExtent l="0" t="0" r="17780" b="114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000" cy="37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4029" id="Rectangle 3" o:spid="_x0000_s1026" alt="&quot;&quot;" style="position:absolute;margin-left:14.2pt;margin-top:14.2pt;width:460.65pt;height:29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" filled="f"/>
            </w:pict>
          </mc:Fallback>
        </mc:AlternateContent>
      </w:r>
    </w:p>
    <w:p w14:paraId="36873F5C" w14:textId="3BE233CF" w:rsidR="00A9578D" w:rsidRPr="00B51B70" w:rsidRDefault="00A9578D" w:rsidP="003544DE">
      <w:pPr>
        <w:pStyle w:val="Headline1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567" w:right="113"/>
        <w:rPr>
          <w:rStyle w:val="KastenZchn"/>
        </w:rPr>
      </w:pPr>
      <w:r w:rsidRPr="00B51B70">
        <w:rPr>
          <w:rStyle w:val="KastenZchn"/>
        </w:rPr>
        <w:t>Wahl des</w:t>
      </w:r>
      <w:r>
        <w:rPr>
          <w:rFonts w:cs="Arial"/>
        </w:rPr>
        <w:t xml:space="preserve"> </w:t>
      </w:r>
      <w:r w:rsidR="00544D59" w:rsidRPr="00544D59">
        <w:rPr>
          <w:rStyle w:val="KastenfettZchn"/>
          <w:caps/>
          <w:lang w:val="de-DE"/>
        </w:rPr>
        <w:t>stellvertretenden</w:t>
      </w:r>
      <w:r w:rsidRPr="00544D59">
        <w:rPr>
          <w:rStyle w:val="KastenfettZchn"/>
          <w:caps/>
        </w:rPr>
        <w:t xml:space="preserve"> M</w:t>
      </w:r>
      <w:r w:rsidR="00544D59" w:rsidRPr="00544D59">
        <w:rPr>
          <w:rStyle w:val="KastenfettZchn"/>
          <w:caps/>
          <w:lang w:val="de-DE"/>
        </w:rPr>
        <w:t>itglieds</w:t>
      </w:r>
      <w:r w:rsidRPr="00544D59">
        <w:rPr>
          <w:rStyle w:val="KastenfettZchn"/>
          <w:b w:val="0"/>
          <w:bCs/>
        </w:rPr>
        <w:t xml:space="preserve">/der </w:t>
      </w:r>
      <w:r w:rsidR="00544D59" w:rsidRPr="00544D59">
        <w:rPr>
          <w:rStyle w:val="KastenfettZchn"/>
          <w:caps/>
          <w:lang w:val="de-DE"/>
        </w:rPr>
        <w:t>stellvertretenden Mitglieder</w:t>
      </w:r>
      <w:r w:rsidR="00EF2D5D" w:rsidRPr="00503F00">
        <w:rPr>
          <w:rStyle w:val="KastenfettZchn"/>
          <w:b w:val="0"/>
          <w:caps/>
          <w:vertAlign w:val="superscript"/>
          <w:lang w:val="de-DE"/>
        </w:rPr>
        <w:t> </w:t>
      </w:r>
      <w:r w:rsidRPr="00503F00">
        <w:rPr>
          <w:rStyle w:val="KastenfettZchn"/>
          <w:b w:val="0"/>
          <w:vertAlign w:val="superscript"/>
        </w:rPr>
        <w:t>*)</w:t>
      </w:r>
      <w:r>
        <w:rPr>
          <w:rFonts w:cs="Arial"/>
        </w:rPr>
        <w:t xml:space="preserve"> </w:t>
      </w:r>
      <w:r w:rsidR="00291711">
        <w:rPr>
          <w:rFonts w:cs="Arial"/>
        </w:rPr>
        <w:br/>
      </w:r>
      <w:r w:rsidR="00291711">
        <w:rPr>
          <w:rStyle w:val="KastenZchn"/>
          <w:lang w:val="de-DE"/>
        </w:rPr>
        <w:t xml:space="preserve">der </w:t>
      </w:r>
      <w:r w:rsidRPr="00B51B70">
        <w:rPr>
          <w:rStyle w:val="KastenZchn"/>
        </w:rPr>
        <w:t>Schwerbehindertenvertretung</w:t>
      </w:r>
    </w:p>
    <w:p w14:paraId="19A1CCE7" w14:textId="56FCE529" w:rsidR="00A9578D" w:rsidRPr="00B51B70" w:rsidRDefault="00A9578D" w:rsidP="003544DE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85"/>
        </w:tabs>
        <w:spacing w:after="60" w:line="240" w:lineRule="auto"/>
        <w:ind w:left="567" w:right="284"/>
        <w:rPr>
          <w:rStyle w:val="KastenZchn"/>
        </w:rPr>
      </w:pPr>
      <w:r w:rsidRPr="00B51B70">
        <w:rPr>
          <w:rStyle w:val="KastenZchn"/>
        </w:rPr>
        <w:t>Bitte kennzeichnen Sie den/die</w:t>
      </w:r>
      <w:r w:rsidR="00EF2D5D" w:rsidRPr="00503F00">
        <w:rPr>
          <w:rStyle w:val="KastenZchn"/>
          <w:vertAlign w:val="superscript"/>
          <w:lang w:val="de-DE"/>
        </w:rPr>
        <w:t> </w:t>
      </w:r>
      <w:r w:rsidRPr="00503F00">
        <w:rPr>
          <w:rStyle w:val="KastenZchn"/>
          <w:vertAlign w:val="superscript"/>
        </w:rPr>
        <w:t>*)</w:t>
      </w:r>
      <w:r w:rsidRPr="00B51B70">
        <w:rPr>
          <w:rStyle w:val="KastenZchn"/>
        </w:rPr>
        <w:t xml:space="preserve"> von Ihnen gewählten Bewerbe</w:t>
      </w:r>
      <w:r w:rsidR="00291711">
        <w:rPr>
          <w:rStyle w:val="KastenZchn"/>
          <w:lang w:val="de-DE"/>
        </w:rPr>
        <w:t>nden</w:t>
      </w:r>
      <w:r w:rsidRPr="00B51B70">
        <w:rPr>
          <w:rStyle w:val="KastenZchn"/>
        </w:rPr>
        <w:t xml:space="preserve"> für das Amt des/der stellvertreten</w:t>
      </w:r>
      <w:r w:rsidR="00447980">
        <w:rPr>
          <w:rStyle w:val="KastenZchn"/>
          <w:lang w:val="de-DE"/>
        </w:rPr>
        <w:softHyphen/>
      </w:r>
      <w:r w:rsidRPr="00B51B70">
        <w:rPr>
          <w:rStyle w:val="KastenZchn"/>
        </w:rPr>
        <w:t>den</w:t>
      </w:r>
      <w:r>
        <w:rPr>
          <w:rFonts w:ascii="Arial" w:hAnsi="Arial" w:cs="Arial"/>
          <w:spacing w:val="-1"/>
        </w:rPr>
        <w:t xml:space="preserve"> </w:t>
      </w:r>
      <w:r w:rsidRPr="00B51B70">
        <w:rPr>
          <w:rStyle w:val="KastenZchn"/>
        </w:rPr>
        <w:t>Mitglieds/Mitglieder</w:t>
      </w:r>
      <w:r w:rsidR="00EF2D5D" w:rsidRPr="00503F00">
        <w:rPr>
          <w:rStyle w:val="KastenZchn"/>
          <w:vertAlign w:val="superscript"/>
          <w:lang w:val="de-DE"/>
        </w:rPr>
        <w:t> </w:t>
      </w:r>
      <w:r w:rsidRPr="00503F00">
        <w:rPr>
          <w:rStyle w:val="KastenZchn"/>
          <w:vertAlign w:val="superscript"/>
        </w:rPr>
        <w:t>*)</w:t>
      </w:r>
      <w:r w:rsidRPr="00B51B70">
        <w:rPr>
          <w:rStyle w:val="KastenZchn"/>
        </w:rPr>
        <w:t xml:space="preserve"> durch Ankreuzen</w:t>
      </w:r>
      <w:r>
        <w:rPr>
          <w:rFonts w:ascii="Arial" w:hAnsi="Arial" w:cs="Arial"/>
          <w:spacing w:val="-1"/>
        </w:rPr>
        <w:t xml:space="preserve"> </w:t>
      </w:r>
      <w:r w:rsidRPr="00B51B70">
        <w:rPr>
          <w:rStyle w:val="SymbolZchn"/>
        </w:rPr>
        <w:t></w:t>
      </w:r>
      <w:r w:rsidRPr="008C57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51B70">
        <w:rPr>
          <w:rStyle w:val="KastenZchn"/>
        </w:rPr>
        <w:t xml:space="preserve">Dieser Teil des Stimmzettels ist ungültig, wenn Sie </w:t>
      </w:r>
      <w:r w:rsidR="001D70E3">
        <w:rPr>
          <w:rStyle w:val="KastenZchn"/>
        </w:rPr>
        <w:br/>
      </w:r>
      <w:r w:rsidRPr="00B51B70">
        <w:rPr>
          <w:rStyle w:val="KastenZchn"/>
        </w:rPr>
        <w:t>mehr</w:t>
      </w:r>
      <w:r>
        <w:rPr>
          <w:rFonts w:ascii="Arial" w:hAnsi="Arial" w:cs="Arial"/>
        </w:rPr>
        <w:t xml:space="preserve"> </w:t>
      </w:r>
      <w:r w:rsidRPr="00B51B70">
        <w:rPr>
          <w:rStyle w:val="KastenZchn"/>
        </w:rPr>
        <w:t>als</w:t>
      </w:r>
      <w:r w:rsidR="00EF2D5D">
        <w:rPr>
          <w:rStyle w:val="KastenZchn"/>
          <w:lang w:val="de-DE"/>
        </w:rPr>
        <w:t xml:space="preserve"> </w:t>
      </w:r>
      <w:r w:rsidR="003566FC" w:rsidRPr="00EF2D5D">
        <w:rPr>
          <w:rStyle w:val="KastenZchn"/>
          <w:u w:val="single"/>
        </w:rPr>
        <w:tab/>
      </w:r>
      <w:r w:rsidRPr="00B51B70">
        <w:rPr>
          <w:rStyle w:val="KastenZchn"/>
        </w:rPr>
        <w:t xml:space="preserve"> Bewerber ankreuzen!</w:t>
      </w:r>
    </w:p>
    <w:p w14:paraId="6F3E77F5" w14:textId="630E60EE" w:rsidR="00A9578D" w:rsidRPr="008C5749" w:rsidRDefault="0054436C" w:rsidP="003544D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A9578D">
        <w:rPr>
          <w:rFonts w:ascii="MS Gothic" w:eastAsia="MS Gothic" w:hAnsi="MS Gothic" w:hint="eastAsia"/>
          <w:sz w:val="32"/>
          <w:szCs w:val="32"/>
        </w:rPr>
        <w:t>☐</w:t>
      </w:r>
      <w:r w:rsidR="00FB7BA6" w:rsidRPr="00FB7BA6">
        <w:rPr>
          <w:rFonts w:eastAsia="MS Gothic" w:cs="Arial"/>
        </w:rPr>
        <w:t xml:space="preserve"> </w:t>
      </w:r>
      <w:r w:rsidR="00A9578D" w:rsidRPr="008C5749">
        <w:br/>
        <w:t>(Name,</w:t>
      </w:r>
      <w:r w:rsidR="00A9578D">
        <w:t xml:space="preserve"> </w:t>
      </w:r>
      <w:r w:rsidR="00A9578D" w:rsidRPr="008C5749">
        <w:t>Vorname,</w:t>
      </w:r>
      <w:r w:rsidR="00A9578D">
        <w:t xml:space="preserve"> </w:t>
      </w:r>
      <w:r w:rsidR="00A9578D" w:rsidRPr="008C5749">
        <w:t>Geburtsdatum,</w:t>
      </w:r>
      <w:r w:rsidR="00A9578D">
        <w:t xml:space="preserve"> </w:t>
      </w:r>
      <w:r w:rsidR="00A9578D" w:rsidRPr="008C5749">
        <w:t>Art</w:t>
      </w:r>
      <w:r w:rsidR="00A9578D">
        <w:t xml:space="preserve"> </w:t>
      </w:r>
      <w:r w:rsidR="00A9578D" w:rsidRPr="008C5749">
        <w:t>der</w:t>
      </w:r>
      <w:r w:rsidR="00A9578D">
        <w:t xml:space="preserve"> </w:t>
      </w:r>
      <w:r w:rsidR="00A9578D" w:rsidRPr="008C5749">
        <w:t>Beschäftigung)</w:t>
      </w:r>
    </w:p>
    <w:p w14:paraId="4A8CDB21" w14:textId="353CCFD5" w:rsidR="00A9578D" w:rsidRPr="008C5749" w:rsidRDefault="0054436C" w:rsidP="003544D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A9578D">
        <w:rPr>
          <w:rFonts w:ascii="MS Gothic" w:eastAsia="MS Gothic" w:hAnsi="MS Gothic" w:hint="eastAsia"/>
          <w:sz w:val="32"/>
          <w:szCs w:val="32"/>
        </w:rPr>
        <w:t>☐</w:t>
      </w:r>
      <w:r w:rsidR="00FB7BA6" w:rsidRPr="00FB7BA6">
        <w:rPr>
          <w:rFonts w:eastAsia="MS Gothic" w:hint="eastAsia"/>
          <w:szCs w:val="32"/>
        </w:rPr>
        <w:t xml:space="preserve"> </w:t>
      </w:r>
      <w:r w:rsidR="00A9578D" w:rsidRPr="008C5749">
        <w:br/>
        <w:t>(Name,</w:t>
      </w:r>
      <w:r w:rsidR="00A9578D">
        <w:t xml:space="preserve"> </w:t>
      </w:r>
      <w:r w:rsidR="00A9578D" w:rsidRPr="008C5749">
        <w:t>Vorname,</w:t>
      </w:r>
      <w:r w:rsidR="00A9578D">
        <w:t xml:space="preserve"> </w:t>
      </w:r>
      <w:r w:rsidR="00A9578D" w:rsidRPr="008C5749">
        <w:t>Geburtsdatum,</w:t>
      </w:r>
      <w:r w:rsidR="00A9578D">
        <w:t xml:space="preserve"> </w:t>
      </w:r>
      <w:r w:rsidR="00A9578D" w:rsidRPr="008C5749">
        <w:t>Art</w:t>
      </w:r>
      <w:r w:rsidR="00A9578D">
        <w:t xml:space="preserve"> </w:t>
      </w:r>
      <w:r w:rsidR="00A9578D" w:rsidRPr="008C5749">
        <w:t>der</w:t>
      </w:r>
      <w:r w:rsidR="00A9578D">
        <w:t xml:space="preserve"> </w:t>
      </w:r>
      <w:r w:rsidR="00A9578D" w:rsidRPr="008C5749">
        <w:t>Beschäftigung)</w:t>
      </w:r>
    </w:p>
    <w:p w14:paraId="18BF54D6" w14:textId="7DF1F648" w:rsidR="00A9578D" w:rsidRPr="008C5749" w:rsidRDefault="0054436C" w:rsidP="003544D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A9578D">
        <w:rPr>
          <w:rFonts w:ascii="MS Gothic" w:eastAsia="MS Gothic" w:hAnsi="MS Gothic" w:hint="eastAsia"/>
          <w:sz w:val="32"/>
          <w:szCs w:val="32"/>
        </w:rPr>
        <w:t>☐</w:t>
      </w:r>
      <w:r w:rsidR="00FB7BA6" w:rsidRPr="00FB7BA6">
        <w:rPr>
          <w:rFonts w:eastAsia="MS Gothic" w:hint="eastAsia"/>
          <w:szCs w:val="32"/>
        </w:rPr>
        <w:t xml:space="preserve"> </w:t>
      </w:r>
      <w:r w:rsidR="00A9578D" w:rsidRPr="008C5749">
        <w:br/>
        <w:t>(Name,</w:t>
      </w:r>
      <w:r w:rsidR="00A9578D">
        <w:t xml:space="preserve"> </w:t>
      </w:r>
      <w:r w:rsidR="00A9578D" w:rsidRPr="008C5749">
        <w:t>Vorname,</w:t>
      </w:r>
      <w:r w:rsidR="00A9578D">
        <w:t xml:space="preserve"> </w:t>
      </w:r>
      <w:r w:rsidR="00A9578D" w:rsidRPr="008C5749">
        <w:t>Geburtsdatum,</w:t>
      </w:r>
      <w:r w:rsidR="00A9578D">
        <w:t xml:space="preserve"> </w:t>
      </w:r>
      <w:r w:rsidR="00A9578D" w:rsidRPr="008C5749">
        <w:t>Art</w:t>
      </w:r>
      <w:r w:rsidR="00A9578D">
        <w:t xml:space="preserve"> </w:t>
      </w:r>
      <w:r w:rsidR="00A9578D" w:rsidRPr="008C5749">
        <w:t>der</w:t>
      </w:r>
      <w:r w:rsidR="00A9578D">
        <w:t xml:space="preserve"> </w:t>
      </w:r>
      <w:r w:rsidR="00A9578D" w:rsidRPr="008C5749">
        <w:t>Beschäftigung)</w:t>
      </w:r>
    </w:p>
    <w:p w14:paraId="7F265308" w14:textId="16570EBF" w:rsidR="00A9578D" w:rsidRPr="008C5749" w:rsidRDefault="0054436C" w:rsidP="003544D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A9578D">
        <w:rPr>
          <w:rFonts w:ascii="MS Gothic" w:eastAsia="MS Gothic" w:hAnsi="MS Gothic" w:hint="eastAsia"/>
          <w:sz w:val="32"/>
          <w:szCs w:val="32"/>
        </w:rPr>
        <w:t>☐</w:t>
      </w:r>
      <w:r w:rsidR="00FB7BA6" w:rsidRPr="00FB7BA6">
        <w:rPr>
          <w:rFonts w:eastAsia="MS Gothic" w:hint="eastAsia"/>
          <w:szCs w:val="32"/>
        </w:rPr>
        <w:t xml:space="preserve"> </w:t>
      </w:r>
      <w:r w:rsidR="00A9578D" w:rsidRPr="008C5749">
        <w:br/>
        <w:t>(Name,</w:t>
      </w:r>
      <w:r w:rsidR="00A9578D">
        <w:t xml:space="preserve"> </w:t>
      </w:r>
      <w:r w:rsidR="00A9578D" w:rsidRPr="008C5749">
        <w:t>Vorname,</w:t>
      </w:r>
      <w:r w:rsidR="00A9578D">
        <w:t xml:space="preserve"> </w:t>
      </w:r>
      <w:r w:rsidR="00A9578D" w:rsidRPr="008C5749">
        <w:t>Geburtsdatum,</w:t>
      </w:r>
      <w:r w:rsidR="00A9578D">
        <w:t xml:space="preserve"> </w:t>
      </w:r>
      <w:r w:rsidR="00A9578D" w:rsidRPr="008C5749">
        <w:t>Art</w:t>
      </w:r>
      <w:r w:rsidR="00A9578D">
        <w:t xml:space="preserve"> </w:t>
      </w:r>
      <w:r w:rsidR="00A9578D" w:rsidRPr="008C5749">
        <w:t>der</w:t>
      </w:r>
      <w:r w:rsidR="00A9578D">
        <w:t xml:space="preserve"> </w:t>
      </w:r>
      <w:r w:rsidR="00A9578D" w:rsidRPr="008C5749">
        <w:t>Beschäftigung)</w:t>
      </w:r>
    </w:p>
    <w:p w14:paraId="7C4C4A12" w14:textId="5DF58D7B" w:rsidR="00A9578D" w:rsidRPr="008C5749" w:rsidRDefault="0054436C" w:rsidP="003544D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A9578D">
        <w:rPr>
          <w:rFonts w:ascii="MS Gothic" w:eastAsia="MS Gothic" w:hAnsi="MS Gothic" w:hint="eastAsia"/>
          <w:sz w:val="32"/>
          <w:szCs w:val="32"/>
        </w:rPr>
        <w:t>☐</w:t>
      </w:r>
      <w:r w:rsidR="00FB7BA6" w:rsidRPr="00FB7BA6">
        <w:rPr>
          <w:rFonts w:eastAsia="MS Gothic" w:hint="eastAsia"/>
          <w:szCs w:val="32"/>
        </w:rPr>
        <w:t xml:space="preserve"> </w:t>
      </w:r>
      <w:r w:rsidR="00A9578D" w:rsidRPr="008C5749">
        <w:br/>
        <w:t>(Name,</w:t>
      </w:r>
      <w:r w:rsidR="00A9578D">
        <w:t xml:space="preserve"> </w:t>
      </w:r>
      <w:r w:rsidR="00A9578D" w:rsidRPr="008C5749">
        <w:t>Vorname,</w:t>
      </w:r>
      <w:r w:rsidR="00A9578D">
        <w:t xml:space="preserve"> </w:t>
      </w:r>
      <w:r w:rsidR="00A9578D" w:rsidRPr="008C5749">
        <w:t>Geburtsdatum,</w:t>
      </w:r>
      <w:r w:rsidR="00A9578D">
        <w:t xml:space="preserve"> </w:t>
      </w:r>
      <w:r w:rsidR="00A9578D" w:rsidRPr="008C5749">
        <w:t>Art</w:t>
      </w:r>
      <w:r w:rsidR="00A9578D">
        <w:t xml:space="preserve"> </w:t>
      </w:r>
      <w:r w:rsidR="00A9578D" w:rsidRPr="008C5749">
        <w:t>der</w:t>
      </w:r>
      <w:r w:rsidR="00A9578D">
        <w:t xml:space="preserve"> </w:t>
      </w:r>
      <w:r w:rsidR="00A9578D" w:rsidRPr="008C5749">
        <w:t>Beschäftigung)</w:t>
      </w:r>
    </w:p>
    <w:p w14:paraId="15C29199" w14:textId="5DB95057" w:rsidR="00A9578D" w:rsidRDefault="0054436C" w:rsidP="003544D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spacing w:after="360"/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A9578D">
        <w:rPr>
          <w:rFonts w:ascii="MS Gothic" w:eastAsia="MS Gothic" w:hAnsi="MS Gothic" w:hint="eastAsia"/>
          <w:sz w:val="32"/>
          <w:szCs w:val="32"/>
        </w:rPr>
        <w:t>☐</w:t>
      </w:r>
      <w:r w:rsidR="00FB7BA6" w:rsidRPr="00FB7BA6">
        <w:rPr>
          <w:rFonts w:eastAsia="MS Gothic" w:hint="eastAsia"/>
          <w:szCs w:val="32"/>
        </w:rPr>
        <w:t xml:space="preserve"> </w:t>
      </w:r>
      <w:r w:rsidR="00A9578D" w:rsidRPr="008C5749">
        <w:br/>
        <w:t>(Name,</w:t>
      </w:r>
      <w:r w:rsidR="00A9578D">
        <w:t xml:space="preserve"> </w:t>
      </w:r>
      <w:r w:rsidR="00A9578D" w:rsidRPr="008C5749">
        <w:t>Vorname,</w:t>
      </w:r>
      <w:r w:rsidR="00A9578D">
        <w:t xml:space="preserve"> </w:t>
      </w:r>
      <w:r w:rsidR="00A9578D" w:rsidRPr="008C5749">
        <w:t>Geburtsdatu</w:t>
      </w:r>
      <w:r w:rsidR="00A9578D">
        <w:t>m, Art der Beschäftigung)</w:t>
      </w:r>
    </w:p>
    <w:p w14:paraId="064D729E" w14:textId="77777777" w:rsidR="00703CBA" w:rsidRPr="00F83573" w:rsidRDefault="00703CBA" w:rsidP="003544DE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ind w:left="0" w:right="-1" w:firstLine="0"/>
      </w:pPr>
    </w:p>
    <w:p w14:paraId="2B89D4B0" w14:textId="2876B32F" w:rsidR="0083478A" w:rsidRPr="008307E6" w:rsidRDefault="0083478A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284"/>
        </w:tabs>
        <w:spacing w:after="480" w:line="240" w:lineRule="auto"/>
        <w:ind w:right="-1"/>
      </w:pPr>
      <w:r w:rsidRPr="008307E6">
        <w:tab/>
        <w:t>Die</w:t>
      </w:r>
      <w:r w:rsidR="003955AF">
        <w:t xml:space="preserve"> </w:t>
      </w:r>
      <w:r w:rsidRPr="008307E6">
        <w:t>Bewerbe</w:t>
      </w:r>
      <w:r w:rsidR="00291711">
        <w:rPr>
          <w:lang w:val="de-DE"/>
        </w:rPr>
        <w:t>nden</w:t>
      </w:r>
      <w:r w:rsidR="003955AF">
        <w:t xml:space="preserve"> </w:t>
      </w:r>
      <w:r w:rsidRPr="008307E6">
        <w:t>sind</w:t>
      </w:r>
      <w:r w:rsidR="003955AF">
        <w:t xml:space="preserve"> </w:t>
      </w:r>
      <w:r w:rsidRPr="008307E6">
        <w:t>jeweils</w:t>
      </w:r>
      <w:r w:rsidR="003955AF">
        <w:t xml:space="preserve"> </w:t>
      </w:r>
      <w:r w:rsidRPr="008307E6">
        <w:t>in</w:t>
      </w:r>
      <w:r w:rsidR="003955AF">
        <w:t xml:space="preserve"> </w:t>
      </w:r>
      <w:r w:rsidRPr="008307E6">
        <w:t>alphabetischer</w:t>
      </w:r>
      <w:r w:rsidR="003955AF">
        <w:t xml:space="preserve"> </w:t>
      </w:r>
      <w:r w:rsidRPr="008307E6">
        <w:t>Reihenfolge</w:t>
      </w:r>
      <w:r w:rsidR="003955AF">
        <w:t xml:space="preserve"> </w:t>
      </w:r>
      <w:r w:rsidRPr="008307E6">
        <w:t>aufgeführt.</w:t>
      </w:r>
    </w:p>
    <w:p w14:paraId="64B90E33" w14:textId="77777777" w:rsidR="0083478A" w:rsidRDefault="0083478A" w:rsidP="003544DE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</w:pPr>
      <w:r w:rsidRPr="00503F00">
        <w:rPr>
          <w:vertAlign w:val="superscript"/>
        </w:rPr>
        <w:t>*)</w:t>
      </w:r>
      <w:r w:rsidR="003955AF">
        <w:t xml:space="preserve"> </w:t>
      </w:r>
      <w:r w:rsidRPr="008307E6">
        <w:t>Nichtzutreffendes</w:t>
      </w:r>
      <w:r w:rsidR="003955AF">
        <w:t xml:space="preserve"> </w:t>
      </w:r>
      <w:r w:rsidRPr="008307E6">
        <w:t>bitte</w:t>
      </w:r>
      <w:r w:rsidR="003955AF">
        <w:t xml:space="preserve"> </w:t>
      </w:r>
      <w:r w:rsidRPr="008307E6">
        <w:t>streichen!</w:t>
      </w:r>
    </w:p>
    <w:p w14:paraId="26A70B63" w14:textId="77777777" w:rsidR="003823CC" w:rsidRPr="007A211D" w:rsidRDefault="003823CC" w:rsidP="003544DE">
      <w:pPr>
        <w:pStyle w:val="Flietextrechtsbndig"/>
        <w:tabs>
          <w:tab w:val="clear" w:pos="227"/>
          <w:tab w:val="clear" w:pos="935"/>
          <w:tab w:val="clear" w:pos="2187"/>
          <w:tab w:val="clear" w:pos="7938"/>
        </w:tabs>
      </w:pPr>
      <w:r>
        <w:t>–</w:t>
      </w:r>
      <w:r>
        <w:rPr>
          <w:lang w:val="de-DE"/>
        </w:rPr>
        <w:t> </w:t>
      </w:r>
      <w:r>
        <w:t>§</w:t>
      </w:r>
      <w:r>
        <w:rPr>
          <w:lang w:val="de-DE"/>
        </w:rPr>
        <w:t> </w:t>
      </w:r>
      <w:r>
        <w:t>20</w:t>
      </w:r>
      <w:r w:rsidRPr="004B2680">
        <w:t xml:space="preserve"> SchwbVWO</w:t>
      </w:r>
      <w:r>
        <w:rPr>
          <w:lang w:val="de-DE"/>
        </w:rPr>
        <w:t> </w:t>
      </w:r>
      <w:r w:rsidRPr="004B2680">
        <w:t>–</w:t>
      </w:r>
    </w:p>
    <w:sectPr w:rsidR="003823CC" w:rsidRPr="007A211D" w:rsidSect="001305C7"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E6"/>
    <w:rsid w:val="00112E94"/>
    <w:rsid w:val="001305C7"/>
    <w:rsid w:val="001D70E3"/>
    <w:rsid w:val="001E6A8A"/>
    <w:rsid w:val="00206970"/>
    <w:rsid w:val="00251E94"/>
    <w:rsid w:val="00291711"/>
    <w:rsid w:val="002C1E37"/>
    <w:rsid w:val="003441ED"/>
    <w:rsid w:val="003544DE"/>
    <w:rsid w:val="003566FC"/>
    <w:rsid w:val="003823CC"/>
    <w:rsid w:val="003955AF"/>
    <w:rsid w:val="003C4BD5"/>
    <w:rsid w:val="00447980"/>
    <w:rsid w:val="00452879"/>
    <w:rsid w:val="00493CE9"/>
    <w:rsid w:val="00503F00"/>
    <w:rsid w:val="00530578"/>
    <w:rsid w:val="0054436C"/>
    <w:rsid w:val="00544D59"/>
    <w:rsid w:val="005D613B"/>
    <w:rsid w:val="006016E1"/>
    <w:rsid w:val="006E3D33"/>
    <w:rsid w:val="00703CBA"/>
    <w:rsid w:val="007708AC"/>
    <w:rsid w:val="00793E5D"/>
    <w:rsid w:val="007E7373"/>
    <w:rsid w:val="008214F7"/>
    <w:rsid w:val="008307E6"/>
    <w:rsid w:val="0083478A"/>
    <w:rsid w:val="0085301A"/>
    <w:rsid w:val="00896779"/>
    <w:rsid w:val="00973D41"/>
    <w:rsid w:val="009818D1"/>
    <w:rsid w:val="00993C55"/>
    <w:rsid w:val="00A67610"/>
    <w:rsid w:val="00A9578D"/>
    <w:rsid w:val="00B51B70"/>
    <w:rsid w:val="00B7654B"/>
    <w:rsid w:val="00B919B4"/>
    <w:rsid w:val="00BB7C31"/>
    <w:rsid w:val="00BC1BEC"/>
    <w:rsid w:val="00C5199F"/>
    <w:rsid w:val="00C575F5"/>
    <w:rsid w:val="00D21B4A"/>
    <w:rsid w:val="00D57E76"/>
    <w:rsid w:val="00E204A4"/>
    <w:rsid w:val="00EA1ACB"/>
    <w:rsid w:val="00EF2D5D"/>
    <w:rsid w:val="00F413CD"/>
    <w:rsid w:val="00F5082A"/>
    <w:rsid w:val="00F67B7D"/>
    <w:rsid w:val="00FB7BA6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3AA97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Headline">
    <w:name w:val="Headline"/>
    <w:basedOn w:val="Tabellen39-70"/>
    <w:link w:val="HeadlineZchn"/>
    <w:qFormat/>
    <w:rsid w:val="00896779"/>
    <w:pPr>
      <w:tabs>
        <w:tab w:val="clear" w:pos="935"/>
        <w:tab w:val="left" w:pos="340"/>
      </w:tabs>
      <w:jc w:val="center"/>
    </w:pPr>
    <w:rPr>
      <w:rFonts w:ascii="Arial" w:hAnsi="Arial"/>
      <w:b/>
      <w:spacing w:val="29"/>
      <w:sz w:val="38"/>
      <w:szCs w:val="38"/>
    </w:rPr>
  </w:style>
  <w:style w:type="paragraph" w:customStyle="1" w:styleId="Headline1">
    <w:name w:val="Headline 1"/>
    <w:basedOn w:val="Tabellen39-70"/>
    <w:link w:val="Headline1Zchn"/>
    <w:qFormat/>
    <w:rsid w:val="00896779"/>
    <w:pPr>
      <w:tabs>
        <w:tab w:val="clear" w:pos="935"/>
        <w:tab w:val="left" w:pos="340"/>
      </w:tabs>
      <w:jc w:val="center"/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896779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896779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HeadlineZchn">
    <w:name w:val="Headline Zchn"/>
    <w:link w:val="Headline"/>
    <w:rsid w:val="00896779"/>
    <w:rPr>
      <w:rFonts w:ascii="Arial" w:hAnsi="Arial" w:cs="Arial"/>
      <w:b/>
      <w:color w:val="000000"/>
      <w:spacing w:val="29"/>
      <w:sz w:val="38"/>
      <w:szCs w:val="38"/>
    </w:rPr>
  </w:style>
  <w:style w:type="paragraph" w:customStyle="1" w:styleId="Kasten">
    <w:name w:val="Kasten"/>
    <w:basedOn w:val="Tabellen39-70"/>
    <w:link w:val="KastenZchn"/>
    <w:qFormat/>
    <w:rsid w:val="00896779"/>
    <w:pPr>
      <w:tabs>
        <w:tab w:val="clear" w:pos="935"/>
        <w:tab w:val="left" w:pos="340"/>
      </w:tabs>
      <w:spacing w:after="60"/>
      <w:ind w:left="142" w:right="113"/>
      <w:jc w:val="both"/>
    </w:pPr>
    <w:rPr>
      <w:rFonts w:ascii="Arial" w:hAnsi="Arial"/>
    </w:rPr>
  </w:style>
  <w:style w:type="character" w:customStyle="1" w:styleId="Headline1Zchn">
    <w:name w:val="Headline 1 Zchn"/>
    <w:link w:val="Headline1"/>
    <w:rsid w:val="00896779"/>
    <w:rPr>
      <w:rFonts w:ascii="Arial" w:hAnsi="Arial" w:cs="Arial"/>
      <w:color w:val="000000"/>
      <w:sz w:val="19"/>
      <w:szCs w:val="19"/>
    </w:rPr>
  </w:style>
  <w:style w:type="paragraph" w:customStyle="1" w:styleId="Kasten2">
    <w:name w:val="Kasten 2"/>
    <w:basedOn w:val="Tabellen39-70"/>
    <w:link w:val="Kasten2Zchn"/>
    <w:qFormat/>
    <w:rsid w:val="00896779"/>
    <w:pPr>
      <w:tabs>
        <w:tab w:val="clear" w:pos="935"/>
        <w:tab w:val="left" w:pos="340"/>
      </w:tabs>
      <w:spacing w:after="60" w:line="240" w:lineRule="auto"/>
      <w:ind w:left="340" w:right="113" w:hanging="340"/>
    </w:pPr>
    <w:rPr>
      <w:rFonts w:ascii="Arial" w:hAnsi="Arial"/>
    </w:rPr>
  </w:style>
  <w:style w:type="character" w:customStyle="1" w:styleId="KastenZchn">
    <w:name w:val="Kasten Zchn"/>
    <w:link w:val="Kasten"/>
    <w:rsid w:val="00896779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896779"/>
    <w:pPr>
      <w:tabs>
        <w:tab w:val="clear" w:pos="935"/>
        <w:tab w:val="left" w:pos="340"/>
      </w:tabs>
      <w:ind w:right="113"/>
      <w:jc w:val="both"/>
    </w:pPr>
    <w:rPr>
      <w:rFonts w:ascii="Arial" w:hAnsi="Arial"/>
    </w:rPr>
  </w:style>
  <w:style w:type="character" w:customStyle="1" w:styleId="Kasten2Zchn">
    <w:name w:val="Kasten 2 Zchn"/>
    <w:link w:val="Kasten2"/>
    <w:rsid w:val="00896779"/>
    <w:rPr>
      <w:rFonts w:ascii="Arial" w:hAnsi="Arial" w:cs="Arial"/>
      <w:color w:val="000000"/>
      <w:sz w:val="19"/>
      <w:szCs w:val="19"/>
    </w:rPr>
  </w:style>
  <w:style w:type="paragraph" w:customStyle="1" w:styleId="Kastenfett">
    <w:name w:val="Kasten fett"/>
    <w:basedOn w:val="Tabellen39-70"/>
    <w:link w:val="KastenfettZchn"/>
    <w:qFormat/>
    <w:rsid w:val="00B51B70"/>
    <w:pPr>
      <w:tabs>
        <w:tab w:val="clear" w:pos="935"/>
        <w:tab w:val="left" w:pos="340"/>
      </w:tabs>
      <w:spacing w:after="60"/>
      <w:ind w:left="142" w:right="113"/>
      <w:jc w:val="both"/>
    </w:pPr>
    <w:rPr>
      <w:rFonts w:ascii="Arial" w:hAnsi="Arial"/>
      <w:b/>
    </w:rPr>
  </w:style>
  <w:style w:type="character" w:customStyle="1" w:styleId="FlietextZchn">
    <w:name w:val="Fließtext Zchn"/>
    <w:link w:val="Flietext"/>
    <w:rsid w:val="00896779"/>
    <w:rPr>
      <w:rFonts w:ascii="Arial" w:hAnsi="Arial" w:cs="Arial"/>
      <w:color w:val="000000"/>
      <w:sz w:val="19"/>
      <w:szCs w:val="19"/>
    </w:rPr>
  </w:style>
  <w:style w:type="paragraph" w:customStyle="1" w:styleId="Symbol">
    <w:name w:val="Symbol"/>
    <w:basedOn w:val="Tabellen39-70"/>
    <w:link w:val="SymbolZchn"/>
    <w:qFormat/>
    <w:rsid w:val="00B51B70"/>
    <w:pPr>
      <w:tabs>
        <w:tab w:val="clear" w:pos="935"/>
        <w:tab w:val="left" w:pos="340"/>
      </w:tabs>
      <w:spacing w:after="60"/>
      <w:ind w:left="142" w:right="113"/>
      <w:jc w:val="both"/>
    </w:pPr>
    <w:rPr>
      <w:rFonts w:ascii="Wingdings" w:hAnsi="Wingdings"/>
      <w:sz w:val="32"/>
      <w:szCs w:val="32"/>
    </w:rPr>
  </w:style>
  <w:style w:type="character" w:customStyle="1" w:styleId="KastenfettZchn">
    <w:name w:val="Kasten fett Zchn"/>
    <w:link w:val="Kastenfett"/>
    <w:rsid w:val="00B51B70"/>
    <w:rPr>
      <w:rFonts w:ascii="Arial" w:hAnsi="Arial" w:cs="Arial"/>
      <w:b/>
      <w:color w:val="000000"/>
      <w:sz w:val="19"/>
      <w:szCs w:val="19"/>
    </w:rPr>
  </w:style>
  <w:style w:type="paragraph" w:customStyle="1" w:styleId="Funote">
    <w:name w:val="Fußnote"/>
    <w:basedOn w:val="KeinAbsatzformat"/>
    <w:link w:val="FunoteZchn"/>
    <w:qFormat/>
    <w:rsid w:val="00B51B70"/>
    <w:pPr>
      <w:tabs>
        <w:tab w:val="left" w:pos="227"/>
        <w:tab w:val="left" w:pos="935"/>
        <w:tab w:val="center" w:pos="2187"/>
        <w:tab w:val="left" w:pos="7938"/>
      </w:tabs>
      <w:spacing w:after="120" w:line="240" w:lineRule="auto"/>
      <w:jc w:val="right"/>
    </w:pPr>
    <w:rPr>
      <w:rFonts w:ascii="Arial" w:hAnsi="Arial"/>
      <w:sz w:val="19"/>
      <w:szCs w:val="19"/>
      <w:lang w:val="x-none" w:eastAsia="x-none"/>
    </w:rPr>
  </w:style>
  <w:style w:type="character" w:customStyle="1" w:styleId="SymbolZchn">
    <w:name w:val="Symbol Zchn"/>
    <w:link w:val="Symbol"/>
    <w:rsid w:val="00B51B70"/>
    <w:rPr>
      <w:rFonts w:ascii="Wingdings" w:hAnsi="Wingdings" w:cs="Arial"/>
      <w:color w:val="000000"/>
      <w:sz w:val="32"/>
      <w:szCs w:val="32"/>
    </w:rPr>
  </w:style>
  <w:style w:type="character" w:customStyle="1" w:styleId="FunoteZchn">
    <w:name w:val="Fußnote Zchn"/>
    <w:link w:val="Funote"/>
    <w:rsid w:val="00B51B70"/>
    <w:rPr>
      <w:rFonts w:ascii="Arial" w:hAnsi="Arial" w:cs="Arial"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8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lietextrechtsbndig">
    <w:name w:val="Fließtext rechtsbündig"/>
    <w:basedOn w:val="KeinAbsatzformat"/>
    <w:link w:val="FlietextrechtsbndigZchn"/>
    <w:qFormat/>
    <w:rsid w:val="003823CC"/>
    <w:pPr>
      <w:tabs>
        <w:tab w:val="left" w:pos="227"/>
        <w:tab w:val="left" w:pos="935"/>
        <w:tab w:val="center" w:pos="2187"/>
        <w:tab w:val="left" w:pos="7938"/>
      </w:tabs>
      <w:spacing w:after="120" w:line="240" w:lineRule="auto"/>
      <w:jc w:val="right"/>
    </w:pPr>
    <w:rPr>
      <w:rFonts w:ascii="Arial" w:hAnsi="Arial"/>
      <w:sz w:val="19"/>
      <w:szCs w:val="19"/>
      <w:lang w:val="x-none" w:eastAsia="x-none"/>
    </w:rPr>
  </w:style>
  <w:style w:type="character" w:customStyle="1" w:styleId="FlietextrechtsbndigZchn">
    <w:name w:val="Fließtext rechtsbündig Zchn"/>
    <w:link w:val="Flietextrechtsbndig"/>
    <w:rsid w:val="003823CC"/>
    <w:rPr>
      <w:rFonts w:ascii="Arial" w:hAnsi="Arial"/>
      <w:color w:val="000000"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Stimmzettel Stellvertreter VE</vt:lpstr>
    </vt:vector>
  </TitlesOfParts>
  <Company>BIH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Stimmzettel Stellvertreter VE</dc:title>
  <dc:subject>Wahl der Schwerbehindertenvertretung 2014, Vereinfachtes Wahlverfahren</dc:subject>
  <dc:creator>LWL</dc:creator>
  <cp:lastModifiedBy>Oliver Brülls</cp:lastModifiedBy>
  <cp:revision>26</cp:revision>
  <cp:lastPrinted>2014-02-10T07:04:00Z</cp:lastPrinted>
  <dcterms:created xsi:type="dcterms:W3CDTF">2022-10-05T06:11:00Z</dcterms:created>
  <dcterms:modified xsi:type="dcterms:W3CDTF">2022-10-14T12:43:00Z</dcterms:modified>
</cp:coreProperties>
</file>